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844F" w14:textId="77777777" w:rsidR="00560C76" w:rsidRPr="00F43D79" w:rsidRDefault="00560C76" w:rsidP="00C73A1B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</w:p>
    <w:tbl>
      <w:tblPr>
        <w:tblpPr w:leftFromText="141" w:rightFromText="141" w:horzAnchor="margin" w:tblpX="-176" w:tblpY="344"/>
        <w:tblW w:w="5213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2"/>
        <w:gridCol w:w="483"/>
        <w:gridCol w:w="221"/>
        <w:gridCol w:w="475"/>
        <w:gridCol w:w="1305"/>
        <w:gridCol w:w="2429"/>
        <w:gridCol w:w="2721"/>
      </w:tblGrid>
      <w:tr w:rsidR="00E46817" w:rsidRPr="00F43D79" w14:paraId="02D432D4" w14:textId="77777777" w:rsidTr="008D26B3">
        <w:trPr>
          <w:trHeight w:val="567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6D10C" w14:textId="77777777" w:rsidR="00E46817" w:rsidRPr="00F43D79" w:rsidRDefault="00E46817" w:rsidP="008D26B3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CUENTA No.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8710" w14:textId="77777777" w:rsidR="00E46817" w:rsidRPr="00F43D79" w:rsidRDefault="00E46817" w:rsidP="008D26B3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03226" w14:textId="77777777" w:rsidR="00E46817" w:rsidRPr="00F43D79" w:rsidRDefault="00E46817" w:rsidP="008D26B3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TIPO DE CONTRATO</w:t>
            </w:r>
          </w:p>
        </w:tc>
        <w:tc>
          <w:tcPr>
            <w:tcW w:w="5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0C4A1" w14:textId="77777777" w:rsidR="00E46817" w:rsidRPr="00F43D79" w:rsidRDefault="00E46817" w:rsidP="008D26B3">
            <w:pPr>
              <w:pStyle w:val="Standard"/>
              <w:rPr>
                <w:rFonts w:ascii="Arial" w:hAnsi="Arial" w:cs="Arial"/>
              </w:rPr>
            </w:pPr>
            <w:r w:rsidRPr="00F43D79">
              <w:rPr>
                <w:rFonts w:ascii="Arial" w:hAnsi="Arial" w:cs="Arial"/>
              </w:rPr>
              <w:t>CONTRATO DE PRESTACION DE SERVICIOS DE APOYO A LA GESTION</w:t>
            </w:r>
          </w:p>
        </w:tc>
      </w:tr>
      <w:tr w:rsidR="00E46817" w:rsidRPr="00F43D79" w14:paraId="41CDC245" w14:textId="77777777" w:rsidTr="008D26B3">
        <w:trPr>
          <w:trHeight w:val="281"/>
        </w:trPr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E966E" w14:textId="77777777" w:rsidR="00E46817" w:rsidRPr="00F43D79" w:rsidRDefault="00E46817" w:rsidP="008D26B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INFORMACIÓN GENERAL DEL CONTRATO</w:t>
            </w:r>
          </w:p>
        </w:tc>
      </w:tr>
      <w:tr w:rsidR="00E46817" w:rsidRPr="00F43D79" w14:paraId="3832B3F7" w14:textId="77777777" w:rsidTr="008D26B3">
        <w:trPr>
          <w:trHeight w:val="357"/>
        </w:trPr>
        <w:tc>
          <w:tcPr>
            <w:tcW w:w="2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2A66A" w14:textId="77777777" w:rsidR="00E46817" w:rsidRPr="00F43D79" w:rsidRDefault="00E46817" w:rsidP="008D26B3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No. DE CONTRATO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6DFB7" w14:textId="77777777" w:rsidR="00E46817" w:rsidRPr="00F43D79" w:rsidRDefault="00E46817" w:rsidP="008D26B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13397" w14:textId="77777777" w:rsidR="00E46817" w:rsidRPr="00F43D79" w:rsidRDefault="00E46817" w:rsidP="008D26B3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FECHA DE CONTRATO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505F8" w14:textId="77777777" w:rsidR="00E46817" w:rsidRPr="00F43D79" w:rsidRDefault="00E46817" w:rsidP="008D26B3">
            <w:pPr>
              <w:pStyle w:val="Standard"/>
              <w:rPr>
                <w:rFonts w:ascii="Arial" w:hAnsi="Arial" w:cs="Arial"/>
              </w:rPr>
            </w:pPr>
          </w:p>
        </w:tc>
      </w:tr>
      <w:tr w:rsidR="00E46817" w:rsidRPr="00F43D79" w14:paraId="2F59430D" w14:textId="77777777" w:rsidTr="008D26B3">
        <w:trPr>
          <w:trHeight w:val="322"/>
        </w:trPr>
        <w:tc>
          <w:tcPr>
            <w:tcW w:w="2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EDF67" w14:textId="77777777" w:rsidR="00E46817" w:rsidRPr="00F43D79" w:rsidRDefault="00E46817" w:rsidP="008D26B3">
            <w:pPr>
              <w:pStyle w:val="Standard"/>
              <w:rPr>
                <w:rFonts w:ascii="Arial" w:hAnsi="Arial" w:cs="Arial"/>
              </w:rPr>
            </w:pPr>
            <w:r w:rsidRPr="00F43D79">
              <w:rPr>
                <w:rFonts w:ascii="Arial" w:eastAsia="Arial" w:hAnsi="Arial" w:cs="Arial"/>
                <w:b/>
              </w:rPr>
              <w:t xml:space="preserve">   </w:t>
            </w:r>
            <w:r w:rsidRPr="00F43D79">
              <w:rPr>
                <w:rFonts w:ascii="Arial" w:hAnsi="Arial" w:cs="Arial"/>
                <w:b/>
              </w:rPr>
              <w:t>NOMBRE CONTRATISTA</w:t>
            </w:r>
          </w:p>
        </w:tc>
        <w:tc>
          <w:tcPr>
            <w:tcW w:w="7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D2FA2" w14:textId="77777777" w:rsidR="00E46817" w:rsidRPr="00F43D79" w:rsidRDefault="00E46817" w:rsidP="008D26B3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E46817" w:rsidRPr="00F43D79" w14:paraId="7E4CBF9F" w14:textId="77777777" w:rsidTr="008D26B3">
        <w:trPr>
          <w:trHeight w:val="322"/>
        </w:trPr>
        <w:tc>
          <w:tcPr>
            <w:tcW w:w="2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2477" w14:textId="77777777" w:rsidR="00E46817" w:rsidRPr="00F43D79" w:rsidRDefault="00E46817" w:rsidP="008D26B3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NÚMERO DE CÉDULA</w:t>
            </w:r>
          </w:p>
        </w:tc>
        <w:tc>
          <w:tcPr>
            <w:tcW w:w="7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99B6F" w14:textId="77777777" w:rsidR="00E46817" w:rsidRPr="00F43D79" w:rsidRDefault="00E46817" w:rsidP="008D26B3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E46817" w:rsidRPr="00F43D79" w14:paraId="42185FB0" w14:textId="77777777" w:rsidTr="008D26B3">
        <w:trPr>
          <w:trHeight w:val="298"/>
        </w:trPr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02FD8" w14:textId="77777777" w:rsidR="00E46817" w:rsidRPr="00F43D79" w:rsidRDefault="00E46817" w:rsidP="008D26B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OBJETO DEL CONTRATO</w:t>
            </w:r>
          </w:p>
        </w:tc>
      </w:tr>
      <w:tr w:rsidR="00E46817" w:rsidRPr="00F43D79" w14:paraId="1042832A" w14:textId="77777777" w:rsidTr="008D26B3">
        <w:trPr>
          <w:trHeight w:val="907"/>
        </w:trPr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BC432" w14:textId="77777777" w:rsidR="00E46817" w:rsidRPr="00F43D79" w:rsidRDefault="00E46817" w:rsidP="008D26B3">
            <w:pPr>
              <w:pStyle w:val="Standard"/>
              <w:jc w:val="both"/>
              <w:rPr>
                <w:rFonts w:ascii="Arial" w:hAnsi="Arial" w:cs="Arial"/>
                <w:i/>
                <w:lang w:val="es-CO"/>
              </w:rPr>
            </w:pPr>
            <w:r w:rsidRPr="00F43D79">
              <w:rPr>
                <w:rFonts w:ascii="Arial" w:hAnsi="Arial" w:cs="Arial"/>
                <w:sz w:val="22"/>
                <w:szCs w:val="22"/>
              </w:rPr>
              <w:t>PRESTAR SERVICIOS DE APOYO A LA GESTION PARA APOYAR LAS ACTIVIDADES DEL SISTEMA DE GESTION DE LA SEGURIDAD Y SALUD EN EL TRABAJO, MIPG Y CALIDAD EN EL CONCEJO MUNICIPAL DE FLORIDABLANCA</w:t>
            </w:r>
            <w:r w:rsidRPr="00F43D7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62AEA34B" w14:textId="77777777" w:rsidR="005064AB" w:rsidRPr="00F43D79" w:rsidRDefault="0020468E" w:rsidP="00C73A1B">
      <w:pPr>
        <w:pStyle w:val="Ttulo"/>
        <w:spacing w:after="0"/>
        <w:contextualSpacing w:val="0"/>
        <w:jc w:val="center"/>
        <w:rPr>
          <w:rFonts w:ascii="Arial" w:hAnsi="Arial" w:cs="Arial"/>
          <w:b/>
          <w:color w:val="auto"/>
          <w:sz w:val="36"/>
          <w:szCs w:val="36"/>
          <w:lang w:val="es-MX"/>
        </w:rPr>
      </w:pPr>
      <w:r w:rsidRPr="00F43D79">
        <w:rPr>
          <w:rFonts w:ascii="Arial" w:hAnsi="Arial" w:cs="Arial"/>
          <w:b/>
          <w:color w:val="auto"/>
          <w:sz w:val="28"/>
          <w:szCs w:val="28"/>
          <w:lang w:val="es-MX"/>
        </w:rPr>
        <w:t xml:space="preserve">EVIDENCIAS DE </w:t>
      </w:r>
      <w:r w:rsidR="005064AB" w:rsidRPr="00F43D79">
        <w:rPr>
          <w:rFonts w:ascii="Arial" w:hAnsi="Arial" w:cs="Arial"/>
          <w:b/>
          <w:color w:val="auto"/>
          <w:sz w:val="28"/>
          <w:szCs w:val="28"/>
          <w:lang w:val="es-MX"/>
        </w:rPr>
        <w:t xml:space="preserve">ACTIVIDADES CUENTA No. </w:t>
      </w:r>
      <w:r w:rsidR="006330E1" w:rsidRPr="00F43D79">
        <w:rPr>
          <w:rFonts w:ascii="Arial" w:hAnsi="Arial" w:cs="Arial"/>
          <w:b/>
          <w:color w:val="auto"/>
          <w:sz w:val="28"/>
          <w:szCs w:val="28"/>
          <w:lang w:val="es-MX"/>
        </w:rPr>
        <w:t>0</w:t>
      </w:r>
      <w:r w:rsidR="004F1E22" w:rsidRPr="00F43D79">
        <w:rPr>
          <w:rFonts w:ascii="Arial" w:hAnsi="Arial" w:cs="Arial"/>
          <w:b/>
          <w:color w:val="auto"/>
          <w:sz w:val="28"/>
          <w:szCs w:val="28"/>
          <w:lang w:val="es-MX"/>
        </w:rPr>
        <w:t>1</w:t>
      </w:r>
    </w:p>
    <w:p w14:paraId="60BB678F" w14:textId="77777777" w:rsidR="005064AB" w:rsidRPr="00F43D79" w:rsidRDefault="005064AB" w:rsidP="00C73A1B">
      <w:pPr>
        <w:pStyle w:val="Subttulo"/>
        <w:spacing w:before="120" w:after="0" w:line="240" w:lineRule="auto"/>
        <w:jc w:val="center"/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</w:pPr>
      <w:r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 xml:space="preserve">DESDE EL </w:t>
      </w:r>
      <w:r w:rsidR="00F43D79"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>____</w:t>
      </w:r>
      <w:r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 xml:space="preserve"> DE </w:t>
      </w:r>
      <w:r w:rsidR="00F43D79"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>___________</w:t>
      </w:r>
      <w:r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 xml:space="preserve"> AL </w:t>
      </w:r>
      <w:r w:rsidR="00F43D79"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>____</w:t>
      </w:r>
      <w:r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 xml:space="preserve"> DE </w:t>
      </w:r>
      <w:r w:rsidR="00F43D79"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>_________</w:t>
      </w:r>
      <w:r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 xml:space="preserve"> </w:t>
      </w:r>
      <w:proofErr w:type="spellStart"/>
      <w:r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>DE</w:t>
      </w:r>
      <w:proofErr w:type="spellEnd"/>
      <w:r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 xml:space="preserve"> 202</w:t>
      </w:r>
      <w:r w:rsidR="00A00016" w:rsidRPr="00F43D79">
        <w:rPr>
          <w:rFonts w:ascii="Arial" w:hAnsi="Arial" w:cs="Arial"/>
          <w:b/>
          <w:i w:val="0"/>
          <w:color w:val="auto"/>
          <w:sz w:val="20"/>
          <w:szCs w:val="20"/>
          <w:lang w:val="es-MX"/>
        </w:rPr>
        <w:t>5</w:t>
      </w:r>
    </w:p>
    <w:p w14:paraId="1080C7B2" w14:textId="77777777" w:rsidR="00936E72" w:rsidRDefault="00936E72" w:rsidP="00936E72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43D79" w14:paraId="545376F8" w14:textId="77777777" w:rsidTr="00F43D79">
        <w:trPr>
          <w:trHeight w:val="567"/>
        </w:trPr>
        <w:tc>
          <w:tcPr>
            <w:tcW w:w="9067" w:type="dxa"/>
            <w:vAlign w:val="center"/>
          </w:tcPr>
          <w:p w14:paraId="3779BCF9" w14:textId="5247AFBF" w:rsidR="00F43D79" w:rsidRPr="00F43D79" w:rsidRDefault="00F43D79" w:rsidP="00F43D79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F43D79">
              <w:rPr>
                <w:rFonts w:ascii="Arial" w:hAnsi="Arial" w:cs="Arial"/>
                <w:b/>
              </w:rPr>
              <w:t>Realizar tomas físicas de los inventarios para la depuración y sostenibilidad contable</w:t>
            </w:r>
            <w:r w:rsidR="00654AA9">
              <w:rPr>
                <w:rFonts w:ascii="Arial" w:hAnsi="Arial" w:cs="Arial"/>
                <w:b/>
              </w:rPr>
              <w:t xml:space="preserve"> (Aquí se escribe cada una de las actividades propias del objeto contractual)</w:t>
            </w:r>
          </w:p>
        </w:tc>
      </w:tr>
      <w:tr w:rsidR="00F43D79" w14:paraId="120E1E25" w14:textId="77777777" w:rsidTr="00F43D79">
        <w:tc>
          <w:tcPr>
            <w:tcW w:w="9067" w:type="dxa"/>
          </w:tcPr>
          <w:p w14:paraId="2107F21F" w14:textId="77777777" w:rsidR="00F43D79" w:rsidRPr="00F43D79" w:rsidRDefault="00F43D79" w:rsidP="00F43D79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Evidencia:</w:t>
            </w:r>
          </w:p>
          <w:p w14:paraId="48E04390" w14:textId="77777777" w:rsidR="00F43D79" w:rsidRDefault="00F43D79" w:rsidP="00936E72">
            <w:pPr>
              <w:jc w:val="both"/>
              <w:rPr>
                <w:rFonts w:ascii="Arial" w:hAnsi="Arial" w:cs="Arial"/>
              </w:rPr>
            </w:pPr>
          </w:p>
          <w:p w14:paraId="5E8CBCE8" w14:textId="77777777" w:rsidR="00F43D79" w:rsidRDefault="00F43D79" w:rsidP="00936E72">
            <w:pPr>
              <w:jc w:val="both"/>
              <w:rPr>
                <w:rFonts w:ascii="Arial" w:hAnsi="Arial" w:cs="Arial"/>
              </w:rPr>
            </w:pPr>
          </w:p>
          <w:p w14:paraId="58380911" w14:textId="77777777" w:rsidR="00F43D79" w:rsidRDefault="00F43D79" w:rsidP="00936E72">
            <w:pPr>
              <w:jc w:val="both"/>
              <w:rPr>
                <w:rFonts w:ascii="Arial" w:hAnsi="Arial" w:cs="Arial"/>
              </w:rPr>
            </w:pPr>
          </w:p>
          <w:p w14:paraId="78C0A385" w14:textId="77777777" w:rsidR="00F43D79" w:rsidRDefault="00F43D79" w:rsidP="00936E72">
            <w:pPr>
              <w:jc w:val="both"/>
              <w:rPr>
                <w:rFonts w:ascii="Arial" w:hAnsi="Arial" w:cs="Arial"/>
              </w:rPr>
            </w:pPr>
          </w:p>
          <w:p w14:paraId="114E1710" w14:textId="77777777" w:rsidR="00F43D79" w:rsidRDefault="00F43D79" w:rsidP="00936E72">
            <w:pPr>
              <w:jc w:val="both"/>
              <w:rPr>
                <w:rFonts w:ascii="Arial" w:hAnsi="Arial" w:cs="Arial"/>
              </w:rPr>
            </w:pPr>
          </w:p>
          <w:p w14:paraId="7BD76A18" w14:textId="77777777" w:rsidR="00F43D79" w:rsidRDefault="00F43D79" w:rsidP="00936E72">
            <w:pPr>
              <w:jc w:val="both"/>
              <w:rPr>
                <w:rFonts w:ascii="Arial" w:hAnsi="Arial" w:cs="Arial"/>
              </w:rPr>
            </w:pPr>
          </w:p>
        </w:tc>
      </w:tr>
    </w:tbl>
    <w:p w14:paraId="42A73BFF" w14:textId="77777777" w:rsidR="00F43D79" w:rsidRDefault="00F43D79" w:rsidP="00936E72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43D79" w14:paraId="605E6EB5" w14:textId="77777777" w:rsidTr="00F43D79">
        <w:trPr>
          <w:trHeight w:val="567"/>
        </w:trPr>
        <w:tc>
          <w:tcPr>
            <w:tcW w:w="9067" w:type="dxa"/>
            <w:vAlign w:val="center"/>
          </w:tcPr>
          <w:p w14:paraId="24B57536" w14:textId="6FAAC1B0" w:rsidR="00F43D79" w:rsidRPr="00F43D79" w:rsidRDefault="00F43D79" w:rsidP="008D26B3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F43D79">
              <w:rPr>
                <w:rFonts w:ascii="Arial" w:hAnsi="Arial" w:cs="Arial"/>
                <w:b/>
              </w:rPr>
              <w:t>Realizar tomas físicas de los inventarios para la depuración y sostenibilidad contable</w:t>
            </w:r>
            <w:r w:rsidR="00654AA9">
              <w:rPr>
                <w:rFonts w:ascii="Arial" w:hAnsi="Arial" w:cs="Arial"/>
                <w:b/>
              </w:rPr>
              <w:t xml:space="preserve"> (Aquí se escribe cada una de las actividades propias del objeto contractual)</w:t>
            </w:r>
          </w:p>
        </w:tc>
      </w:tr>
      <w:tr w:rsidR="00F43D79" w14:paraId="70FE0E7C" w14:textId="77777777" w:rsidTr="00F43D79">
        <w:tc>
          <w:tcPr>
            <w:tcW w:w="9067" w:type="dxa"/>
          </w:tcPr>
          <w:p w14:paraId="21CA0AA5" w14:textId="77777777" w:rsidR="00F43D79" w:rsidRPr="00F43D79" w:rsidRDefault="00F43D79" w:rsidP="008D26B3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Evidencia:</w:t>
            </w:r>
          </w:p>
          <w:p w14:paraId="5F071D34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2EF835C0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0332C2C6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4D66C600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7AC6BDF3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3571FCDA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5D7E9C56" w14:textId="77777777" w:rsidR="00024924" w:rsidRDefault="00024924" w:rsidP="00A57F5E">
      <w:pPr>
        <w:spacing w:after="0" w:line="240" w:lineRule="auto"/>
        <w:ind w:left="357"/>
        <w:jc w:val="both"/>
        <w:rPr>
          <w:rFonts w:ascii="Arial" w:hAnsi="Arial" w:cs="Arial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43D79" w14:paraId="0EBAF1E3" w14:textId="77777777" w:rsidTr="00F43D79">
        <w:trPr>
          <w:trHeight w:val="567"/>
        </w:trPr>
        <w:tc>
          <w:tcPr>
            <w:tcW w:w="9067" w:type="dxa"/>
            <w:vAlign w:val="center"/>
          </w:tcPr>
          <w:p w14:paraId="5D4081A8" w14:textId="09D046A0" w:rsidR="00F43D79" w:rsidRPr="00F43D79" w:rsidRDefault="00F43D79" w:rsidP="008D26B3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F43D79">
              <w:rPr>
                <w:rFonts w:ascii="Arial" w:hAnsi="Arial" w:cs="Arial"/>
                <w:b/>
              </w:rPr>
              <w:t>Realizar tomas físicas de los inventarios para la depuración y sostenibilidad contable</w:t>
            </w:r>
            <w:r w:rsidR="00654AA9">
              <w:rPr>
                <w:rFonts w:ascii="Arial" w:hAnsi="Arial" w:cs="Arial"/>
                <w:b/>
              </w:rPr>
              <w:t xml:space="preserve"> (Aquí se escribe cada una de las actividades propias del objeto contractual)</w:t>
            </w:r>
          </w:p>
        </w:tc>
      </w:tr>
      <w:tr w:rsidR="00F43D79" w14:paraId="673B17F0" w14:textId="77777777" w:rsidTr="00F43D79">
        <w:tc>
          <w:tcPr>
            <w:tcW w:w="9067" w:type="dxa"/>
          </w:tcPr>
          <w:p w14:paraId="34DE3B80" w14:textId="77777777" w:rsidR="00F43D79" w:rsidRPr="00F43D79" w:rsidRDefault="00F43D79" w:rsidP="008D26B3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Evidencia:</w:t>
            </w:r>
          </w:p>
          <w:p w14:paraId="4C9D7384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4F657CDF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037462C3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22FD8DF6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743BD5E7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368A0052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61123D55" w14:textId="77777777" w:rsidR="00F43D79" w:rsidRDefault="00F43D79" w:rsidP="00A57F5E">
      <w:pPr>
        <w:spacing w:after="0" w:line="240" w:lineRule="auto"/>
        <w:ind w:left="357"/>
        <w:jc w:val="both"/>
        <w:rPr>
          <w:rFonts w:ascii="Arial" w:hAnsi="Arial" w:cs="Arial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43D79" w14:paraId="755CD61C" w14:textId="77777777" w:rsidTr="00F43D79">
        <w:trPr>
          <w:trHeight w:val="567"/>
        </w:trPr>
        <w:tc>
          <w:tcPr>
            <w:tcW w:w="9067" w:type="dxa"/>
            <w:vAlign w:val="center"/>
          </w:tcPr>
          <w:p w14:paraId="13C7DC58" w14:textId="1DA13A5E" w:rsidR="00F43D79" w:rsidRPr="00F43D79" w:rsidRDefault="00F43D79" w:rsidP="008D26B3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F43D79">
              <w:rPr>
                <w:rFonts w:ascii="Arial" w:hAnsi="Arial" w:cs="Arial"/>
                <w:b/>
              </w:rPr>
              <w:t>Realizar tomas físicas de los inventarios para la depuración y sostenibilidad contable</w:t>
            </w:r>
            <w:r w:rsidR="00654AA9">
              <w:rPr>
                <w:rFonts w:ascii="Arial" w:hAnsi="Arial" w:cs="Arial"/>
                <w:b/>
              </w:rPr>
              <w:t xml:space="preserve"> (Aquí se escribe cada una de las actividades propias del objeto contractual)</w:t>
            </w:r>
          </w:p>
        </w:tc>
      </w:tr>
      <w:tr w:rsidR="00F43D79" w14:paraId="6C740F6E" w14:textId="77777777" w:rsidTr="00F43D79">
        <w:tc>
          <w:tcPr>
            <w:tcW w:w="9067" w:type="dxa"/>
          </w:tcPr>
          <w:p w14:paraId="058EEE94" w14:textId="77777777" w:rsidR="00F43D79" w:rsidRPr="00F43D79" w:rsidRDefault="00F43D79" w:rsidP="008D26B3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Evidencia:</w:t>
            </w:r>
          </w:p>
          <w:p w14:paraId="576367B9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1B8F1ABF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5C01D27F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4CF54C6B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79818F7E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7A6AC0D1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3B80D264" w14:textId="77777777" w:rsidR="00F43D79" w:rsidRDefault="00F43D79" w:rsidP="00A57F5E">
      <w:pPr>
        <w:spacing w:after="0" w:line="240" w:lineRule="auto"/>
        <w:ind w:left="357"/>
        <w:jc w:val="both"/>
        <w:rPr>
          <w:rFonts w:ascii="Arial" w:hAnsi="Arial" w:cs="Arial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43D79" w14:paraId="175C60B6" w14:textId="77777777" w:rsidTr="00F43D79">
        <w:trPr>
          <w:trHeight w:val="567"/>
        </w:trPr>
        <w:tc>
          <w:tcPr>
            <w:tcW w:w="9067" w:type="dxa"/>
            <w:vAlign w:val="center"/>
          </w:tcPr>
          <w:p w14:paraId="581421AA" w14:textId="77777777" w:rsidR="00F43D79" w:rsidRPr="00F43D79" w:rsidRDefault="00F43D79" w:rsidP="008D26B3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F43D79">
              <w:rPr>
                <w:rFonts w:ascii="Arial" w:hAnsi="Arial" w:cs="Arial"/>
                <w:b/>
              </w:rPr>
              <w:t>Realizar tomas físicas de los inventarios para la depuración y sostenibilidad contable</w:t>
            </w:r>
          </w:p>
        </w:tc>
      </w:tr>
      <w:tr w:rsidR="00F43D79" w14:paraId="05508B2F" w14:textId="77777777" w:rsidTr="00F43D79">
        <w:tc>
          <w:tcPr>
            <w:tcW w:w="9067" w:type="dxa"/>
          </w:tcPr>
          <w:p w14:paraId="4DF6D373" w14:textId="77777777" w:rsidR="00F43D79" w:rsidRPr="00F43D79" w:rsidRDefault="00F43D79" w:rsidP="008D26B3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Evidencia:</w:t>
            </w:r>
          </w:p>
          <w:p w14:paraId="111AB880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4924B22F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1FD48AF2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37E31F89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1F3D9866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190C3B6D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7DF84198" w14:textId="77777777" w:rsidR="00F43D79" w:rsidRDefault="00F43D79" w:rsidP="00A57F5E">
      <w:pPr>
        <w:spacing w:after="0" w:line="240" w:lineRule="auto"/>
        <w:ind w:left="357"/>
        <w:jc w:val="both"/>
        <w:rPr>
          <w:rFonts w:ascii="Arial" w:hAnsi="Arial" w:cs="Arial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43D79" w14:paraId="733B4FAD" w14:textId="77777777" w:rsidTr="00F43D79">
        <w:trPr>
          <w:trHeight w:val="567"/>
        </w:trPr>
        <w:tc>
          <w:tcPr>
            <w:tcW w:w="9067" w:type="dxa"/>
            <w:vAlign w:val="center"/>
          </w:tcPr>
          <w:p w14:paraId="37F954E9" w14:textId="77777777" w:rsidR="00F43D79" w:rsidRPr="00F43D79" w:rsidRDefault="00F43D79" w:rsidP="008D26B3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F43D79">
              <w:rPr>
                <w:rFonts w:ascii="Arial" w:hAnsi="Arial" w:cs="Arial"/>
                <w:b/>
              </w:rPr>
              <w:t>Realizar tomas físicas de los inventarios para la depuración y sostenibilidad contable</w:t>
            </w:r>
          </w:p>
        </w:tc>
      </w:tr>
      <w:tr w:rsidR="00F43D79" w14:paraId="48D96D0D" w14:textId="77777777" w:rsidTr="00F43D79">
        <w:tc>
          <w:tcPr>
            <w:tcW w:w="9067" w:type="dxa"/>
          </w:tcPr>
          <w:p w14:paraId="456C824E" w14:textId="77777777" w:rsidR="00F43D79" w:rsidRPr="00F43D79" w:rsidRDefault="00F43D79" w:rsidP="008D26B3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Evidencia:</w:t>
            </w:r>
          </w:p>
          <w:p w14:paraId="6ECFB7E2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31CE593B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5441F749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01B896F9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21846DB4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7071626A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58395EF8" w14:textId="77777777" w:rsidR="00F43D79" w:rsidRDefault="00F43D79" w:rsidP="00A57F5E">
      <w:pPr>
        <w:spacing w:after="0" w:line="240" w:lineRule="auto"/>
        <w:ind w:left="357"/>
        <w:jc w:val="both"/>
        <w:rPr>
          <w:rFonts w:ascii="Arial" w:hAnsi="Arial" w:cs="Arial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43D79" w14:paraId="291C348F" w14:textId="77777777" w:rsidTr="00F43D79">
        <w:trPr>
          <w:trHeight w:val="567"/>
        </w:trPr>
        <w:tc>
          <w:tcPr>
            <w:tcW w:w="9067" w:type="dxa"/>
            <w:vAlign w:val="center"/>
          </w:tcPr>
          <w:p w14:paraId="2BFD225E" w14:textId="77777777" w:rsidR="00F43D79" w:rsidRPr="00F43D79" w:rsidRDefault="00F43D79" w:rsidP="008D26B3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F43D79">
              <w:rPr>
                <w:rFonts w:ascii="Arial" w:hAnsi="Arial" w:cs="Arial"/>
                <w:b/>
              </w:rPr>
              <w:t>Realizar tomas físicas de los inventarios para la depuración y sostenibilidad contable</w:t>
            </w:r>
          </w:p>
        </w:tc>
      </w:tr>
      <w:tr w:rsidR="00F43D79" w14:paraId="58B0B918" w14:textId="77777777" w:rsidTr="00F43D79">
        <w:tc>
          <w:tcPr>
            <w:tcW w:w="9067" w:type="dxa"/>
          </w:tcPr>
          <w:p w14:paraId="3A192592" w14:textId="77777777" w:rsidR="00F43D79" w:rsidRPr="00F43D79" w:rsidRDefault="00F43D79" w:rsidP="008D26B3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43D79">
              <w:rPr>
                <w:rFonts w:ascii="Arial" w:hAnsi="Arial" w:cs="Arial"/>
                <w:b/>
              </w:rPr>
              <w:t>Evidencia:</w:t>
            </w:r>
          </w:p>
          <w:p w14:paraId="71C320C9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65CDBB8C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20A0E5DE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579F40BA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1382F990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  <w:p w14:paraId="22ACC28F" w14:textId="77777777" w:rsidR="00F43D79" w:rsidRDefault="00F43D79" w:rsidP="008D26B3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B9C30F" w14:textId="77777777" w:rsidR="00F43D79" w:rsidRDefault="00F43D79" w:rsidP="00A57F5E">
      <w:pPr>
        <w:spacing w:after="0" w:line="240" w:lineRule="auto"/>
        <w:ind w:left="357"/>
        <w:jc w:val="both"/>
        <w:rPr>
          <w:rFonts w:ascii="Arial" w:hAnsi="Arial" w:cs="Arial"/>
        </w:rPr>
      </w:pPr>
    </w:p>
    <w:p w14:paraId="077CDB2A" w14:textId="4358A70D" w:rsidR="00A277F1" w:rsidRDefault="00024924" w:rsidP="00C73A1B">
      <w:pPr>
        <w:spacing w:after="0" w:line="240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637F2">
        <w:rPr>
          <w:rFonts w:ascii="Arial" w:hAnsi="Arial" w:cs="Arial"/>
        </w:rPr>
        <w:t xml:space="preserve">  </w:t>
      </w:r>
      <w:r w:rsidR="008F6871">
        <w:rPr>
          <w:rFonts w:ascii="Arial" w:hAnsi="Arial" w:cs="Arial"/>
        </w:rPr>
        <w:t xml:space="preserve">Se firma en Floridablanca a los,  </w:t>
      </w:r>
    </w:p>
    <w:p w14:paraId="33F933CF" w14:textId="77777777" w:rsidR="008F6871" w:rsidRDefault="008F6871" w:rsidP="00C73A1B">
      <w:pPr>
        <w:spacing w:after="0" w:line="240" w:lineRule="auto"/>
        <w:ind w:left="357"/>
        <w:jc w:val="both"/>
        <w:rPr>
          <w:rFonts w:ascii="Arial" w:hAnsi="Arial" w:cs="Arial"/>
        </w:rPr>
      </w:pPr>
    </w:p>
    <w:p w14:paraId="5315030E" w14:textId="77777777" w:rsidR="008F6871" w:rsidRDefault="008F6871" w:rsidP="00C73A1B">
      <w:pPr>
        <w:spacing w:after="0" w:line="240" w:lineRule="auto"/>
        <w:ind w:left="357"/>
        <w:jc w:val="both"/>
        <w:rPr>
          <w:rFonts w:ascii="Arial" w:hAnsi="Arial" w:cs="Arial"/>
        </w:rPr>
      </w:pPr>
    </w:p>
    <w:p w14:paraId="23DBD3CA" w14:textId="77777777" w:rsidR="008F6871" w:rsidRDefault="008F6871" w:rsidP="00C73A1B">
      <w:pPr>
        <w:spacing w:after="0" w:line="240" w:lineRule="auto"/>
        <w:ind w:left="357"/>
        <w:jc w:val="both"/>
        <w:rPr>
          <w:rFonts w:ascii="Arial" w:hAnsi="Arial" w:cs="Arial"/>
        </w:rPr>
      </w:pPr>
    </w:p>
    <w:p w14:paraId="0029AEC6" w14:textId="77777777" w:rsidR="00654AA9" w:rsidRDefault="00654AA9" w:rsidP="00D637F2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7BC7A895" w14:textId="77777777" w:rsidR="00654AA9" w:rsidRDefault="00654AA9" w:rsidP="00D637F2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2126FD9A" w14:textId="42185FB0" w:rsidR="00654AA9" w:rsidRDefault="00654AA9" w:rsidP="00D637F2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5A9E8A4F" w14:textId="1B24B5D2" w:rsidR="00654AA9" w:rsidRDefault="00654AA9" w:rsidP="00D637F2">
      <w:pPr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</w:p>
    <w:p w14:paraId="0ABD458B" w14:textId="77777777" w:rsidR="00654AA9" w:rsidRDefault="00654AA9" w:rsidP="00D637F2">
      <w:pPr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FIRMA CONTRATISTA </w:t>
      </w:r>
    </w:p>
    <w:p w14:paraId="5BF07D06" w14:textId="05A418B1" w:rsidR="00A277F1" w:rsidRPr="00F35EEC" w:rsidRDefault="00654AA9" w:rsidP="00D637F2">
      <w:pPr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C.C. </w:t>
      </w:r>
      <w:r w:rsidR="005E6C18">
        <w:rPr>
          <w:rFonts w:ascii="Arial" w:hAnsi="Arial" w:cs="Arial"/>
        </w:rPr>
        <w:t xml:space="preserve">  </w:t>
      </w:r>
    </w:p>
    <w:sectPr w:rsidR="00A277F1" w:rsidRPr="00F35EEC" w:rsidSect="00F43D79">
      <w:headerReference w:type="default" r:id="rId8"/>
      <w:pgSz w:w="12242" w:h="18711" w:code="5"/>
      <w:pgMar w:top="198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8A70D" w14:textId="77777777" w:rsidR="00E46817" w:rsidRDefault="00E46817" w:rsidP="00E46817">
      <w:pPr>
        <w:spacing w:after="0" w:line="240" w:lineRule="auto"/>
      </w:pPr>
      <w:r>
        <w:separator/>
      </w:r>
    </w:p>
  </w:endnote>
  <w:endnote w:type="continuationSeparator" w:id="0">
    <w:p w14:paraId="0FFB321D" w14:textId="77777777" w:rsidR="00E46817" w:rsidRDefault="00E46817" w:rsidP="00E4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563DD" w14:textId="77777777" w:rsidR="00E46817" w:rsidRDefault="00E46817" w:rsidP="00E46817">
      <w:pPr>
        <w:spacing w:after="0" w:line="240" w:lineRule="auto"/>
      </w:pPr>
      <w:r>
        <w:separator/>
      </w:r>
    </w:p>
  </w:footnote>
  <w:footnote w:type="continuationSeparator" w:id="0">
    <w:p w14:paraId="68230DF8" w14:textId="77777777" w:rsidR="00E46817" w:rsidRDefault="00E46817" w:rsidP="00E46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00" w:type="pct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234"/>
      <w:gridCol w:w="4673"/>
      <w:gridCol w:w="2276"/>
    </w:tblGrid>
    <w:tr w:rsidR="00E46817" w14:paraId="096B0726" w14:textId="77777777" w:rsidTr="008D26B3">
      <w:trPr>
        <w:trHeight w:val="397"/>
        <w:jc w:val="center"/>
      </w:trPr>
      <w:tc>
        <w:tcPr>
          <w:tcW w:w="242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9D118BB" w14:textId="77777777" w:rsidR="00E46817" w:rsidRDefault="00E46817" w:rsidP="00E46817">
          <w:pPr>
            <w:pStyle w:val="Standard"/>
            <w:tabs>
              <w:tab w:val="center" w:pos="4419"/>
              <w:tab w:val="right" w:pos="8838"/>
            </w:tabs>
            <w:snapToGrid w:val="0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 wp14:anchorId="1518792D" wp14:editId="66ED77E8">
                <wp:extent cx="685800" cy="695325"/>
                <wp:effectExtent l="0" t="0" r="0" b="9525"/>
                <wp:docPr id="1" name="Imagen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3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6858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5AE9AB1" w14:textId="77777777" w:rsidR="00E46817" w:rsidRDefault="00E46817" w:rsidP="00E46817">
          <w:pPr>
            <w:pStyle w:val="Standard"/>
            <w:tabs>
              <w:tab w:val="center" w:pos="4951"/>
              <w:tab w:val="right" w:pos="8838"/>
            </w:tabs>
            <w:snapToGrid w:val="0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CONCEJO MUNICIPAL DE FLORIDABLANCA</w:t>
          </w:r>
        </w:p>
      </w:tc>
      <w:tc>
        <w:tcPr>
          <w:tcW w:w="2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671738F" w14:textId="77777777" w:rsidR="00E46817" w:rsidRDefault="00E46817" w:rsidP="00E46817">
          <w:pPr>
            <w:pStyle w:val="Standard"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Código: PAA-FR-30</w:t>
          </w:r>
        </w:p>
      </w:tc>
    </w:tr>
    <w:tr w:rsidR="00E46817" w14:paraId="6DD8D7F9" w14:textId="77777777" w:rsidTr="008D26B3">
      <w:trPr>
        <w:trHeight w:val="420"/>
        <w:jc w:val="center"/>
      </w:trPr>
      <w:tc>
        <w:tcPr>
          <w:tcW w:w="242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69FDFA3E" w14:textId="77777777" w:rsidR="00E46817" w:rsidRDefault="00E46817" w:rsidP="00E46817"/>
      </w:tc>
      <w:tc>
        <w:tcPr>
          <w:tcW w:w="510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F761AA1" w14:textId="77777777" w:rsidR="00E46817" w:rsidRDefault="00E46817" w:rsidP="00E46817">
          <w:pPr>
            <w:pStyle w:val="Standard"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FORMATO DE EVIDENCIAS</w:t>
          </w:r>
        </w:p>
      </w:tc>
      <w:tc>
        <w:tcPr>
          <w:tcW w:w="2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0E860DE" w14:textId="77777777" w:rsidR="00E46817" w:rsidRDefault="00E46817" w:rsidP="00E46817">
          <w:pPr>
            <w:pStyle w:val="Standard"/>
            <w:tabs>
              <w:tab w:val="center" w:pos="4419"/>
              <w:tab w:val="right" w:pos="8838"/>
            </w:tabs>
            <w:jc w:val="center"/>
          </w:pPr>
          <w:r>
            <w:rPr>
              <w:rFonts w:ascii="Arial" w:hAnsi="Arial" w:cs="Arial"/>
              <w:b/>
              <w:szCs w:val="24"/>
            </w:rPr>
            <w:t>Versión:</w:t>
          </w:r>
          <w:r>
            <w:rPr>
              <w:rFonts w:ascii="Arial" w:hAnsi="Arial" w:cs="Arial"/>
              <w:szCs w:val="24"/>
            </w:rPr>
            <w:t>01</w:t>
          </w:r>
        </w:p>
      </w:tc>
    </w:tr>
    <w:tr w:rsidR="00E46817" w14:paraId="6A6BA53F" w14:textId="77777777" w:rsidTr="008D26B3">
      <w:trPr>
        <w:trHeight w:val="435"/>
        <w:jc w:val="center"/>
      </w:trPr>
      <w:tc>
        <w:tcPr>
          <w:tcW w:w="242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32E2558F" w14:textId="77777777" w:rsidR="00E46817" w:rsidRDefault="00E46817" w:rsidP="00E46817"/>
      </w:tc>
      <w:tc>
        <w:tcPr>
          <w:tcW w:w="510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FF915C2" w14:textId="77777777" w:rsidR="00E46817" w:rsidRDefault="00E46817" w:rsidP="00E46817"/>
      </w:tc>
      <w:tc>
        <w:tcPr>
          <w:tcW w:w="2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1C47FE8" w14:textId="77777777" w:rsidR="00E46817" w:rsidRDefault="00E46817" w:rsidP="00E46817">
          <w:pPr>
            <w:pStyle w:val="Standard"/>
            <w:tabs>
              <w:tab w:val="center" w:pos="4419"/>
              <w:tab w:val="right" w:pos="8838"/>
            </w:tabs>
            <w:jc w:val="center"/>
          </w:pPr>
          <w:r>
            <w:rPr>
              <w:rFonts w:ascii="Arial" w:eastAsia="Arial" w:hAnsi="Arial" w:cs="Arial"/>
              <w:b/>
              <w:szCs w:val="24"/>
            </w:rPr>
            <w:t>Fecha</w:t>
          </w:r>
          <w:r>
            <w:rPr>
              <w:rFonts w:ascii="Arial" w:eastAsia="Arial" w:hAnsi="Arial" w:cs="Arial"/>
              <w:szCs w:val="24"/>
            </w:rPr>
            <w:t>: 20/03/2025</w:t>
          </w:r>
        </w:p>
      </w:tc>
    </w:tr>
  </w:tbl>
  <w:p w14:paraId="3EAF440C" w14:textId="77777777" w:rsidR="00E46817" w:rsidRDefault="00E468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FF9"/>
    <w:multiLevelType w:val="hybridMultilevel"/>
    <w:tmpl w:val="EAC2A3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35CCA"/>
    <w:multiLevelType w:val="hybridMultilevel"/>
    <w:tmpl w:val="D76AAE3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6D300C"/>
    <w:multiLevelType w:val="hybridMultilevel"/>
    <w:tmpl w:val="C06CA792"/>
    <w:lvl w:ilvl="0" w:tplc="3F7C00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9D5C75"/>
    <w:multiLevelType w:val="hybridMultilevel"/>
    <w:tmpl w:val="4EFA3F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93D78"/>
    <w:multiLevelType w:val="hybridMultilevel"/>
    <w:tmpl w:val="4512393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7C1869"/>
    <w:multiLevelType w:val="hybridMultilevel"/>
    <w:tmpl w:val="548858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66FE3"/>
    <w:multiLevelType w:val="hybridMultilevel"/>
    <w:tmpl w:val="BCF0F672"/>
    <w:lvl w:ilvl="0" w:tplc="05D4D1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1D787A"/>
    <w:multiLevelType w:val="hybridMultilevel"/>
    <w:tmpl w:val="C47410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53779"/>
    <w:multiLevelType w:val="hybridMultilevel"/>
    <w:tmpl w:val="DA3CB25C"/>
    <w:lvl w:ilvl="0" w:tplc="B5CCCD5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508943">
    <w:abstractNumId w:val="2"/>
  </w:num>
  <w:num w:numId="2" w16cid:durableId="1677880559">
    <w:abstractNumId w:val="4"/>
  </w:num>
  <w:num w:numId="3" w16cid:durableId="1895971950">
    <w:abstractNumId w:val="8"/>
  </w:num>
  <w:num w:numId="4" w16cid:durableId="168257146">
    <w:abstractNumId w:val="1"/>
  </w:num>
  <w:num w:numId="5" w16cid:durableId="1588003379">
    <w:abstractNumId w:val="3"/>
  </w:num>
  <w:num w:numId="6" w16cid:durableId="435443156">
    <w:abstractNumId w:val="7"/>
  </w:num>
  <w:num w:numId="7" w16cid:durableId="1892840247">
    <w:abstractNumId w:val="5"/>
  </w:num>
  <w:num w:numId="8" w16cid:durableId="1554806835">
    <w:abstractNumId w:val="0"/>
  </w:num>
  <w:num w:numId="9" w16cid:durableId="1667052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AB"/>
    <w:rsid w:val="00024924"/>
    <w:rsid w:val="000714C1"/>
    <w:rsid w:val="0008592E"/>
    <w:rsid w:val="00093AF5"/>
    <w:rsid w:val="000A7111"/>
    <w:rsid w:val="000E0EB6"/>
    <w:rsid w:val="000E5B15"/>
    <w:rsid w:val="00133915"/>
    <w:rsid w:val="00202372"/>
    <w:rsid w:val="0020468E"/>
    <w:rsid w:val="00212A87"/>
    <w:rsid w:val="00213BBE"/>
    <w:rsid w:val="00283B16"/>
    <w:rsid w:val="002A0EED"/>
    <w:rsid w:val="002E2838"/>
    <w:rsid w:val="00330EFA"/>
    <w:rsid w:val="00340074"/>
    <w:rsid w:val="00354099"/>
    <w:rsid w:val="003619DE"/>
    <w:rsid w:val="003E0D72"/>
    <w:rsid w:val="003F23FD"/>
    <w:rsid w:val="003F7472"/>
    <w:rsid w:val="004315BA"/>
    <w:rsid w:val="004463B0"/>
    <w:rsid w:val="004F1E22"/>
    <w:rsid w:val="00503977"/>
    <w:rsid w:val="005064AB"/>
    <w:rsid w:val="0051246E"/>
    <w:rsid w:val="00555017"/>
    <w:rsid w:val="00560C76"/>
    <w:rsid w:val="00574A30"/>
    <w:rsid w:val="00586461"/>
    <w:rsid w:val="00594A6C"/>
    <w:rsid w:val="005A7F5C"/>
    <w:rsid w:val="005D307F"/>
    <w:rsid w:val="005E6C18"/>
    <w:rsid w:val="005F57D1"/>
    <w:rsid w:val="006040A0"/>
    <w:rsid w:val="006174B9"/>
    <w:rsid w:val="006330E1"/>
    <w:rsid w:val="00654AA9"/>
    <w:rsid w:val="00694276"/>
    <w:rsid w:val="00745093"/>
    <w:rsid w:val="00747E4F"/>
    <w:rsid w:val="00753891"/>
    <w:rsid w:val="00774592"/>
    <w:rsid w:val="00794264"/>
    <w:rsid w:val="007B1383"/>
    <w:rsid w:val="007E0DBB"/>
    <w:rsid w:val="007E31EF"/>
    <w:rsid w:val="007F7EDA"/>
    <w:rsid w:val="00802544"/>
    <w:rsid w:val="00810586"/>
    <w:rsid w:val="00840DC9"/>
    <w:rsid w:val="0085022D"/>
    <w:rsid w:val="00863CA6"/>
    <w:rsid w:val="0089126A"/>
    <w:rsid w:val="008B4FB4"/>
    <w:rsid w:val="008F6871"/>
    <w:rsid w:val="00900841"/>
    <w:rsid w:val="00903CDB"/>
    <w:rsid w:val="00922474"/>
    <w:rsid w:val="00936E72"/>
    <w:rsid w:val="00951D11"/>
    <w:rsid w:val="00955709"/>
    <w:rsid w:val="00991976"/>
    <w:rsid w:val="00992EB0"/>
    <w:rsid w:val="00997F0F"/>
    <w:rsid w:val="009B5900"/>
    <w:rsid w:val="00A00016"/>
    <w:rsid w:val="00A277F1"/>
    <w:rsid w:val="00A3376C"/>
    <w:rsid w:val="00A57F5E"/>
    <w:rsid w:val="00AD4E16"/>
    <w:rsid w:val="00B0306B"/>
    <w:rsid w:val="00B17638"/>
    <w:rsid w:val="00BB4070"/>
    <w:rsid w:val="00BF7958"/>
    <w:rsid w:val="00C73A1B"/>
    <w:rsid w:val="00CD7BDC"/>
    <w:rsid w:val="00D16896"/>
    <w:rsid w:val="00D22A42"/>
    <w:rsid w:val="00D4638E"/>
    <w:rsid w:val="00D637F2"/>
    <w:rsid w:val="00D64A93"/>
    <w:rsid w:val="00D85620"/>
    <w:rsid w:val="00DA4ABB"/>
    <w:rsid w:val="00DD42B8"/>
    <w:rsid w:val="00E3563B"/>
    <w:rsid w:val="00E46817"/>
    <w:rsid w:val="00E82ADF"/>
    <w:rsid w:val="00EA187A"/>
    <w:rsid w:val="00F35EEC"/>
    <w:rsid w:val="00F43D79"/>
    <w:rsid w:val="00F65080"/>
    <w:rsid w:val="00FD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5E9C"/>
  <w15:docId w15:val="{A94D5213-3879-4CFD-9D0B-16D01C1C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64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5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22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A4ABB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s-ES_tradnl" w:eastAsia="zh-CN"/>
    </w:rPr>
  </w:style>
  <w:style w:type="character" w:styleId="Hipervnculo">
    <w:name w:val="Hyperlink"/>
    <w:basedOn w:val="Fuentedeprrafopredeter"/>
    <w:uiPriority w:val="99"/>
    <w:unhideWhenUsed/>
    <w:rsid w:val="009B590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560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5570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5570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95570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5570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468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6817"/>
  </w:style>
  <w:style w:type="paragraph" w:styleId="Piedepgina">
    <w:name w:val="footer"/>
    <w:basedOn w:val="Normal"/>
    <w:link w:val="PiedepginaCar"/>
    <w:uiPriority w:val="99"/>
    <w:unhideWhenUsed/>
    <w:rsid w:val="00E468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66ECF-C1E0-4C3B-BD49-66087A63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MACROPROYECTOS</dc:creator>
  <cp:lastModifiedBy>JURIDICA CONCEJO</cp:lastModifiedBy>
  <cp:revision>2</cp:revision>
  <cp:lastPrinted>2024-12-09T02:54:00Z</cp:lastPrinted>
  <dcterms:created xsi:type="dcterms:W3CDTF">2025-03-21T18:47:00Z</dcterms:created>
  <dcterms:modified xsi:type="dcterms:W3CDTF">2025-03-21T18:47:00Z</dcterms:modified>
</cp:coreProperties>
</file>